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2i34033cicog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Word 測試檔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